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124" w:tblpY="123"/>
        <w:tblOverlap w:val="never"/>
        <w:tblW w:w="964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5"/>
        <w:gridCol w:w="3055"/>
        <w:gridCol w:w="1575"/>
        <w:gridCol w:w="317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642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4"/>
                <w:szCs w:val="44"/>
              </w:rPr>
              <w:t>安防工程技术人员能力验证考试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642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4"/>
                <w:szCs w:val="44"/>
              </w:rPr>
              <w:t>准考证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考场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批次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30"/>
                <w:szCs w:val="30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sz w:val="30"/>
                <w:szCs w:val="30"/>
                <w:lang w:val="en-US" w:eastAsia="zh-CN"/>
              </w:rPr>
              <w:t xml:space="preserve">    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准考证号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30"/>
                <w:szCs w:val="30"/>
                <w:lang w:val="en-US" w:eastAsia="zh-CN"/>
              </w:rPr>
              <w:t>性别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 w:cs="宋体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7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7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</w:trPr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考试时间</w:t>
            </w:r>
          </w:p>
        </w:tc>
        <w:tc>
          <w:tcPr>
            <w:tcW w:w="7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30"/>
                <w:szCs w:val="30"/>
              </w:rPr>
              <w:t>202</w:t>
            </w:r>
            <w:r>
              <w:rPr>
                <w:rFonts w:hint="eastAsia" w:ascii="宋体" w:hAnsi="宋体" w:eastAsia="宋体" w:cs="宋体"/>
                <w:bCs/>
                <w:color w:val="00000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000000"/>
                <w:sz w:val="30"/>
                <w:szCs w:val="30"/>
              </w:rPr>
              <w:t>年</w:t>
            </w:r>
            <w:r>
              <w:rPr>
                <w:rFonts w:hint="eastAsia" w:ascii="宋体" w:hAnsi="宋体" w:eastAsia="宋体" w:cs="宋体"/>
                <w:bCs/>
                <w:color w:val="000000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宋体" w:hAnsi="宋体" w:eastAsia="宋体" w:cs="宋体"/>
                <w:bCs/>
                <w:color w:val="000000"/>
                <w:sz w:val="30"/>
                <w:szCs w:val="30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bCs/>
                <w:color w:val="000000"/>
                <w:sz w:val="30"/>
                <w:szCs w:val="30"/>
              </w:rPr>
              <w:t>日</w:t>
            </w:r>
            <w:r>
              <w:rPr>
                <w:rFonts w:hint="eastAsia" w:ascii="宋体" w:hAnsi="宋体" w:eastAsia="宋体" w:cs="宋体"/>
                <w:bCs/>
                <w:color w:val="000000"/>
                <w:sz w:val="30"/>
                <w:szCs w:val="30"/>
                <w:lang w:val="en-US" w:eastAsia="zh-CN"/>
              </w:rPr>
              <w:t>上午9:10-11:10 【第一批请保留上午时间，删除下午时间】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1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80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30"/>
                <w:szCs w:val="30"/>
              </w:rPr>
              <w:t>202</w:t>
            </w:r>
            <w:r>
              <w:rPr>
                <w:rFonts w:hint="eastAsia" w:ascii="宋体" w:hAnsi="宋体" w:eastAsia="宋体" w:cs="宋体"/>
                <w:bCs/>
                <w:color w:val="00000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000000"/>
                <w:sz w:val="30"/>
                <w:szCs w:val="30"/>
              </w:rPr>
              <w:t>年</w:t>
            </w:r>
            <w:r>
              <w:rPr>
                <w:rFonts w:hint="eastAsia" w:ascii="宋体" w:hAnsi="宋体" w:eastAsia="宋体" w:cs="宋体"/>
                <w:bCs/>
                <w:color w:val="000000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宋体" w:hAnsi="宋体" w:eastAsia="宋体" w:cs="宋体"/>
                <w:bCs/>
                <w:color w:val="000000"/>
                <w:sz w:val="30"/>
                <w:szCs w:val="30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bCs/>
                <w:color w:val="000000"/>
                <w:sz w:val="30"/>
                <w:szCs w:val="30"/>
              </w:rPr>
              <w:t>日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下午1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:00—1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:00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第二批请保留下午时间，删除上午时间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  <w:lang w:eastAsia="zh-CN"/>
              </w:rPr>
              <w:t>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考试地点：</w:t>
            </w:r>
          </w:p>
        </w:tc>
        <w:tc>
          <w:tcPr>
            <w:tcW w:w="7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海南省海口市龙华区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海秀路111号海纳商务大厦605室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企业联系人及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7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jc w:val="both"/>
        <w:textAlignment w:val="center"/>
        <w:rPr>
          <w:rFonts w:ascii="宋体" w:hAnsi="宋体" w:eastAsia="宋体" w:cs="宋体"/>
          <w:b/>
          <w:color w:val="000000"/>
          <w:kern w:val="0"/>
          <w:sz w:val="48"/>
          <w:szCs w:val="48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bCs/>
          <w:color w:val="000000"/>
          <w:kern w:val="0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ODU5MmY2NzI1MDZlMDQxYzU2Yzg5ODAxZTc5YTMifQ=="/>
  </w:docVars>
  <w:rsids>
    <w:rsidRoot w:val="1ECB776A"/>
    <w:rsid w:val="00002026"/>
    <w:rsid w:val="000C1A55"/>
    <w:rsid w:val="00287F16"/>
    <w:rsid w:val="002B7247"/>
    <w:rsid w:val="00482791"/>
    <w:rsid w:val="0065562D"/>
    <w:rsid w:val="007855BA"/>
    <w:rsid w:val="00890ED9"/>
    <w:rsid w:val="00BB43BC"/>
    <w:rsid w:val="01023B59"/>
    <w:rsid w:val="0A4452CF"/>
    <w:rsid w:val="0ACA0241"/>
    <w:rsid w:val="16522482"/>
    <w:rsid w:val="18580819"/>
    <w:rsid w:val="1B317186"/>
    <w:rsid w:val="1ECB776A"/>
    <w:rsid w:val="23670D35"/>
    <w:rsid w:val="26E5003A"/>
    <w:rsid w:val="315277C4"/>
    <w:rsid w:val="31ED1603"/>
    <w:rsid w:val="3AD3713D"/>
    <w:rsid w:val="3B0F69A1"/>
    <w:rsid w:val="3EA22462"/>
    <w:rsid w:val="40032950"/>
    <w:rsid w:val="41F040F7"/>
    <w:rsid w:val="447727BA"/>
    <w:rsid w:val="47082C35"/>
    <w:rsid w:val="47637C01"/>
    <w:rsid w:val="4C66378B"/>
    <w:rsid w:val="4EDD0C81"/>
    <w:rsid w:val="564A3A79"/>
    <w:rsid w:val="5E0C6B40"/>
    <w:rsid w:val="60CC6428"/>
    <w:rsid w:val="6DAA2CB6"/>
    <w:rsid w:val="70797F81"/>
    <w:rsid w:val="71785AF7"/>
    <w:rsid w:val="7F89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168</Characters>
  <Lines>1</Lines>
  <Paragraphs>1</Paragraphs>
  <TotalTime>1</TotalTime>
  <ScaleCrop>false</ScaleCrop>
  <LinksUpToDate>false</LinksUpToDate>
  <CharactersWithSpaces>173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2021-07-14T02:59:00Z</dcterms:created>
  <dc:creator>Administrator</dc:creator>
  <cp:lastModifiedBy>熹微</cp:lastModifiedBy>
  <cp:lastPrinted>2019-12-04T02:06:00Z</cp:lastPrinted>
  <dcterms:modified xsi:type="dcterms:W3CDTF">2024-06-25T00:27:43Z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C3E544465CC54112A2EE6E06B3F492D7_13</vt:lpwstr>
  </property>
</Properties>
</file>